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B7730">
        <w:rPr>
          <w:rFonts w:ascii="Times New Roman" w:hAnsi="Times New Roman"/>
          <w:b/>
          <w:sz w:val="28"/>
          <w:szCs w:val="28"/>
        </w:rPr>
        <w:t>11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BF795F">
        <w:rPr>
          <w:rFonts w:ascii="Times New Roman" w:hAnsi="Times New Roman"/>
          <w:b/>
          <w:sz w:val="28"/>
          <w:szCs w:val="28"/>
        </w:rPr>
        <w:t>10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B7730">
        <w:rPr>
          <w:rFonts w:ascii="Times New Roman" w:hAnsi="Times New Roman"/>
          <w:b/>
          <w:sz w:val="28"/>
          <w:szCs w:val="28"/>
        </w:rPr>
        <w:t>17</w:t>
      </w:r>
      <w:r w:rsidR="00FA11A5">
        <w:rPr>
          <w:rFonts w:ascii="Times New Roman" w:hAnsi="Times New Roman"/>
          <w:b/>
          <w:sz w:val="28"/>
          <w:szCs w:val="28"/>
        </w:rPr>
        <w:t>.10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B6993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C52F6" w:rsidRPr="00785F66" w:rsidTr="00464EA8">
        <w:trPr>
          <w:trHeight w:val="218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464EA8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6C52F6" w:rsidRPr="00EC7735" w:rsidRDefault="006C52F6" w:rsidP="006C52F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52F6" w:rsidRPr="00EC7735" w:rsidRDefault="00BB7730" w:rsidP="006C52F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6C52F6" w:rsidRPr="00EC77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6C52F6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6C52F6" w:rsidRPr="00EC7735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52F6" w:rsidRPr="00785F66" w:rsidTr="006C52F6">
        <w:trPr>
          <w:trHeight w:val="255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464EA8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BB7730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C52F6">
              <w:rPr>
                <w:rFonts w:ascii="Times New Roman" w:hAnsi="Times New Roman"/>
                <w:sz w:val="24"/>
                <w:szCs w:val="24"/>
              </w:rPr>
              <w:t>.10</w:t>
            </w:r>
            <w:r w:rsidR="006C52F6" w:rsidRPr="00EC7735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F6" w:rsidRPr="00785F66" w:rsidTr="00464EA8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F6" w:rsidRPr="00785F66" w:rsidRDefault="00464EA8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dxa"/>
            <w:shd w:val="clear" w:color="auto" w:fill="auto"/>
          </w:tcPr>
          <w:p w:rsidR="00464EA8" w:rsidRDefault="00464EA8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6C52F6" w:rsidRPr="00EC7735" w:rsidRDefault="006C52F6" w:rsidP="006C52F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52F6" w:rsidRPr="00EC7735" w:rsidRDefault="00BB7730" w:rsidP="006C52F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6C52F6">
              <w:rPr>
                <w:rFonts w:ascii="Times New Roman" w:eastAsia="Calibri" w:hAnsi="Times New Roman"/>
                <w:sz w:val="24"/>
                <w:szCs w:val="24"/>
              </w:rPr>
              <w:t>.10</w:t>
            </w:r>
            <w:r w:rsidR="006C52F6" w:rsidRPr="00EC7735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6C52F6" w:rsidRPr="00EC7735" w:rsidRDefault="006C52F6" w:rsidP="006C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4EA8" w:rsidRPr="00785F66" w:rsidTr="00464EA8">
        <w:trPr>
          <w:trHeight w:val="2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A8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3284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Детский конкурс загадок</w:t>
            </w:r>
          </w:p>
        </w:tc>
        <w:tc>
          <w:tcPr>
            <w:tcW w:w="2561" w:type="dxa"/>
            <w:shd w:val="clear" w:color="auto" w:fill="auto"/>
          </w:tcPr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16-00СДК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64EA8" w:rsidRPr="00785F66" w:rsidTr="006C52F6">
        <w:trPr>
          <w:trHeight w:val="25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A8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464EA8" w:rsidRDefault="00464EA8" w:rsidP="00464E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EA8" w:rsidRDefault="00464EA8" w:rsidP="00464E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EA8" w:rsidRPr="00464EA8" w:rsidRDefault="00464EA8" w:rsidP="00464E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EA8">
              <w:rPr>
                <w:rFonts w:ascii="Times New Roman" w:hAnsi="Times New Roman"/>
                <w:b/>
                <w:sz w:val="24"/>
                <w:szCs w:val="24"/>
              </w:rPr>
              <w:t>«Покровские посиделки»</w:t>
            </w:r>
          </w:p>
        </w:tc>
        <w:tc>
          <w:tcPr>
            <w:tcW w:w="3284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EA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64EA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64EA8" w:rsidRPr="00785F66" w:rsidTr="00464EA8">
        <w:trPr>
          <w:trHeight w:val="24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A8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92" w:type="dxa"/>
            <w:shd w:val="clear" w:color="auto" w:fill="auto"/>
          </w:tcPr>
          <w:p w:rsidR="00464EA8" w:rsidRDefault="00464EA8" w:rsidP="00464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A8">
              <w:rPr>
                <w:rFonts w:ascii="Times New Roman" w:hAnsi="Times New Roman"/>
                <w:b/>
                <w:sz w:val="24"/>
                <w:szCs w:val="24"/>
              </w:rPr>
              <w:t>«Покров день – платок надень»</w:t>
            </w:r>
          </w:p>
        </w:tc>
        <w:tc>
          <w:tcPr>
            <w:tcW w:w="3284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Фойе 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64EA8" w:rsidRPr="00785F66" w:rsidTr="00464EA8">
        <w:trPr>
          <w:trHeight w:val="253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A8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«Есть женщины в русских селеньях»</w:t>
            </w:r>
          </w:p>
        </w:tc>
        <w:tc>
          <w:tcPr>
            <w:tcW w:w="3284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Видео-ролик</w:t>
            </w:r>
          </w:p>
        </w:tc>
        <w:tc>
          <w:tcPr>
            <w:tcW w:w="2561" w:type="dxa"/>
            <w:shd w:val="clear" w:color="auto" w:fill="auto"/>
          </w:tcPr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17-00 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64EA8" w:rsidRPr="00785F66" w:rsidTr="00464EA8">
        <w:trPr>
          <w:trHeight w:val="169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A8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464EA8" w:rsidRDefault="00464EA8" w:rsidP="00464EA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4EA8">
              <w:rPr>
                <w:rFonts w:ascii="Times New Roman" w:hAnsi="Times New Roman"/>
                <w:b/>
                <w:iCs/>
                <w:sz w:val="24"/>
                <w:szCs w:val="24"/>
              </w:rPr>
              <w:t>«Хлеб – всему голова»</w:t>
            </w:r>
          </w:p>
        </w:tc>
        <w:tc>
          <w:tcPr>
            <w:tcW w:w="3284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561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16.10.2021</w:t>
            </w:r>
          </w:p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EA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64EA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64EA8" w:rsidRPr="00785F66" w:rsidTr="00464EA8">
        <w:trPr>
          <w:trHeight w:val="325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A8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«Щедрой осени дары»</w:t>
            </w:r>
          </w:p>
        </w:tc>
        <w:tc>
          <w:tcPr>
            <w:tcW w:w="3284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2561" w:type="dxa"/>
            <w:shd w:val="clear" w:color="auto" w:fill="auto"/>
          </w:tcPr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17.10.2021</w:t>
            </w:r>
          </w:p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15-00 СДК х Камышеваха</w:t>
            </w:r>
          </w:p>
        </w:tc>
        <w:tc>
          <w:tcPr>
            <w:tcW w:w="2767" w:type="dxa"/>
            <w:shd w:val="clear" w:color="auto" w:fill="auto"/>
          </w:tcPr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464EA8" w:rsidRPr="00464EA8" w:rsidRDefault="00464EA8" w:rsidP="00464EA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64EA8" w:rsidRPr="00464EA8" w:rsidRDefault="00464EA8" w:rsidP="0046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A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64EA8" w:rsidRPr="00785F66" w:rsidTr="00464EA8">
        <w:trPr>
          <w:trHeight w:val="325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464EA8" w:rsidRPr="008D593E" w:rsidRDefault="00464EA8" w:rsidP="00464EA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11.10.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A8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shd w:val="clear" w:color="auto" w:fill="auto"/>
          </w:tcPr>
          <w:p w:rsidR="00464EA8" w:rsidRPr="00785F66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64EA8" w:rsidRPr="008D593E" w:rsidRDefault="00464EA8" w:rsidP="00464EA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11.10.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EA8" w:rsidRPr="008D593E" w:rsidRDefault="00464EA8" w:rsidP="0046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D5D7C"/>
    <w:rsid w:val="001E1E6E"/>
    <w:rsid w:val="00246184"/>
    <w:rsid w:val="002936A4"/>
    <w:rsid w:val="00304A7D"/>
    <w:rsid w:val="0036174F"/>
    <w:rsid w:val="004223C8"/>
    <w:rsid w:val="00461C3D"/>
    <w:rsid w:val="00464EA8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C52F6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B46B83"/>
    <w:rsid w:val="00BB7730"/>
    <w:rsid w:val="00BF795F"/>
    <w:rsid w:val="00C8311E"/>
    <w:rsid w:val="00CC35BF"/>
    <w:rsid w:val="00CE048D"/>
    <w:rsid w:val="00D0010B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71DC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8D54-B571-4509-96A7-A44A778E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2021-09-27T05:32:00Z</cp:lastPrinted>
  <dcterms:created xsi:type="dcterms:W3CDTF">2021-07-19T10:44:00Z</dcterms:created>
  <dcterms:modified xsi:type="dcterms:W3CDTF">2021-09-27T05:46:00Z</dcterms:modified>
</cp:coreProperties>
</file>